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>Załącznik nr 2</w:t>
      </w:r>
    </w:p>
    <w:p>
      <w:pPr>
        <w:pStyle w:val="Normal"/>
        <w:rPr/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U</w:t>
      </w:r>
      <w:r>
        <w:rPr>
          <w:sz w:val="18"/>
          <w:szCs w:val="18"/>
        </w:rPr>
        <w:t>mowy o świadczenie usług w zakresie wychowania przedszkolnego  przez Niepubliczne Przedszkole</w:t>
      </w:r>
    </w:p>
    <w:p>
      <w:pPr>
        <w:pStyle w:val="Normal"/>
        <w:rPr/>
      </w:pPr>
      <w:r>
        <w:rPr>
          <w:sz w:val="18"/>
          <w:szCs w:val="18"/>
        </w:rPr>
        <w:t xml:space="preserve">      „</w:t>
      </w:r>
      <w:r>
        <w:rPr>
          <w:sz w:val="18"/>
          <w:szCs w:val="18"/>
        </w:rPr>
        <w:t>Niezapominajka” w Szczecinie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>Szczecin, dn. 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KARTA ZGŁOSZENIA DZIECKA</w:t>
      </w:r>
    </w:p>
    <w:p>
      <w:pPr>
        <w:pStyle w:val="Normal"/>
        <w:jc w:val="center"/>
        <w:rPr/>
      </w:pPr>
      <w:r>
        <w:rPr>
          <w:b/>
          <w:u w:val="single"/>
        </w:rPr>
        <w:t>DO NIEPUBLICZNEGO PRZEDSZKOLA„NIEZAPOMINAJKA” W SZCZECINIE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Imię ……………………………………………. Nazwisko……………………………………………………………………...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Data urodzenia ………………………………… Miejsce urodzenia ……………………………………………………………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PESEL …………………………………………………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Adres zamieszkania dziecka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Adres zameldowania dziecka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Dane rodziców (prawnych opiekunów)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3029"/>
        <w:gridCol w:w="3024"/>
      </w:tblGrid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Dane rodziców/prawnych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opiekunów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Dane matki/prawnej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opiekunki</w:t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Dane ojca/prawnego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opiekuna</w:t>
            </w:r>
          </w:p>
        </w:tc>
      </w:tr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Adres zamieszkania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Miejsce pracy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Godziny pracy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Telefony kontaktowe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E-mail</w:t>
            </w:r>
          </w:p>
        </w:tc>
        <w:tc>
          <w:tcPr>
            <w:tcW w:w="302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Inne ważne informacje mające wpływ na funkcjonowanie dziecka w żłobku (stałe choroby, wady rozwojowe, alergie itp.)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Inne telefony kontaktowe ………………………………………………………………………………………………………...</w:t>
      </w:r>
    </w:p>
    <w:p>
      <w:pPr>
        <w:pStyle w:val="Normal"/>
        <w:rPr/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Oświadczam, że dane przedłożone w niniejszym dokumencie są podane dobrowolnie i są zgodne ze stanem faktycznym.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>podpis rodzica (prawnego opiekuna)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.                                                                      ………………………………………………</w:t>
      </w:r>
    </w:p>
    <w:p>
      <w:pPr>
        <w:pStyle w:val="Normal"/>
        <w:spacing w:lineRule="auto" w:line="360"/>
        <w:rPr/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data przyjęcia wniosku                                                                                                 pieczątka i podpis dyrektora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2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4252f6"/>
    <w:rPr>
      <w:b/>
      <w:bCs/>
      <w:lang w:eastAsia="ar-SA"/>
    </w:rPr>
  </w:style>
  <w:style w:type="character" w:styleId="PodtytuZnak" w:customStyle="1">
    <w:name w:val="Podtytuł Znak"/>
    <w:basedOn w:val="DefaultParagraphFont"/>
    <w:qFormat/>
    <w:rsid w:val="004252f6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252f6"/>
    <w:rPr>
      <w:sz w:val="24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4252f6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252f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4252f6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link w:val="PodtytuZnak"/>
    <w:qFormat/>
    <w:rsid w:val="004252f6"/>
    <w:pPr>
      <w:keepNext w:val="true"/>
      <w:spacing w:before="240" w:after="120"/>
      <w:jc w:val="center"/>
    </w:pPr>
    <w:rPr>
      <w:rFonts w:ascii="Arial" w:hAnsi="Arial" w:eastAsia="Lucida Sans Unicode" w:cs="Tahoma"/>
      <w:i/>
      <w:iCs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675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LibreOffice/24.8.4.1$Windows_X86_64 LibreOffice_project/1be9007f5d86a3741c366527d13e2970cbeef057</Application>
  <AppVersion>15.0000</AppVersion>
  <DocSecurity>0</DocSecurity>
  <Pages>1</Pages>
  <Words>124</Words>
  <Characters>1246</Characters>
  <CharactersWithSpaces>2193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2014-03-18T09:20:00Z</dcterms:created>
  <dc:creator>partner</dc:creator>
  <dc:description/>
  <dc:language>pl-PL</dc:language>
  <cp:lastModifiedBy/>
  <cp:lastPrinted>2022-09-30T14:40:42Z</cp:lastPrinted>
  <dcterms:modified xsi:type="dcterms:W3CDTF">2025-01-15T09:37:05Z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